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F3" w:rsidRPr="00040329" w:rsidRDefault="00DB3497" w:rsidP="00BE7B32">
      <w:pPr>
        <w:spacing w:line="240" w:lineRule="auto"/>
        <w:jc w:val="center"/>
        <w:rPr>
          <w:b/>
          <w:bCs/>
        </w:rPr>
      </w:pPr>
      <w:r w:rsidRPr="00040329">
        <w:rPr>
          <w:b/>
          <w:bCs/>
        </w:rPr>
        <w:t xml:space="preserve">FICHA </w:t>
      </w:r>
      <w:r w:rsidR="00BE7B32" w:rsidRPr="00040329">
        <w:rPr>
          <w:b/>
          <w:bCs/>
        </w:rPr>
        <w:t>AVALIATIVA</w:t>
      </w:r>
    </w:p>
    <w:p w:rsidR="00BE7B32" w:rsidRDefault="00BE7B32" w:rsidP="00BE7B32">
      <w:pPr>
        <w:spacing w:line="240" w:lineRule="auto"/>
        <w:jc w:val="center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BE7B32">
            <w:pPr>
              <w:spacing w:line="240" w:lineRule="auto"/>
            </w:pPr>
          </w:p>
        </w:tc>
      </w:tr>
    </w:tbl>
    <w:p w:rsidR="00DB3497" w:rsidRDefault="00DB3497" w:rsidP="00BE7B32">
      <w:pPr>
        <w:spacing w:line="240" w:lineRule="auto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1417"/>
        <w:gridCol w:w="1559"/>
      </w:tblGrid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Seção do Trabalho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Possível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Atribuída</w:t>
            </w: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Clareza na apresentação do tema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82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Contextualização da problemática do projeto e o corpus do estudo.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Explanação e explicação dos objetivos do trabalho.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51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Relevância da pesquisa dentro da área proposta, observando ser um trabalho de graduação.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Fundamentação Teórica</w:t>
            </w: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Apresentação dos principais autores do projeto e como eles fundamental o problema de pesquisa apresentado, apresentando conceitos-chave, interpretação teórica-crítica do discente e exemplificações, quando necessário e possível.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3"/>
        </w:trPr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Metodologia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 xml:space="preserve">Base teórica-metodológico (autores e sua sustentação) para o tipo de pesquisa (qualitativa, bibliográfica, estudo de caso, etnográfica, quantitativa ou comparativa etc.), explicitando os materiais utilizados para esse tipo de pesquisa (entrevista, questionário, </w:t>
            </w:r>
            <w:proofErr w:type="spellStart"/>
            <w:r w:rsidRPr="00BE7B32">
              <w:rPr>
                <w:rFonts w:cs="Times New Roman"/>
                <w:sz w:val="20"/>
                <w:szCs w:val="20"/>
              </w:rPr>
              <w:t>etc</w:t>
            </w:r>
            <w:proofErr w:type="spellEnd"/>
            <w:r w:rsidRPr="00BE7B32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Considerações / Resultados e Discussões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Relação entre a abordagem proposta e a discussão final do trabalho.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Normatização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Trabalho dentro das normas exigidas.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Revisão Linguística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O trabalho deve atender às normas gramaticais, bem como as relações se sentido em suas construções sintáticas sem prejudicar a compreensão do texto ou de parte dele.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Apresentação e Arguição Oral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Na apresentação, deve ter sido demonstrado domínio do conteúdo.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Na apresentação, deve ter sido respondido dúvidas e questionamentos dos/das examinadores/as.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Avaliar se o trabalho foi apresentado em um evento acadêmico interno ou externo (quando se aplicar este item).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"/>
        </w:trPr>
        <w:tc>
          <w:tcPr>
            <w:tcW w:w="9214" w:type="dxa"/>
            <w:gridSpan w:val="3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Pontuação Final Atribuída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E7B32" w:rsidRDefault="00BE7B32" w:rsidP="00BE7B32">
      <w:pPr>
        <w:spacing w:line="240" w:lineRule="auto"/>
      </w:pPr>
    </w:p>
    <w:p w:rsidR="00BE7B32" w:rsidRDefault="00BE7B32" w:rsidP="00BE7B32">
      <w:pPr>
        <w:spacing w:line="240" w:lineRule="auto"/>
      </w:pPr>
    </w:p>
    <w:p w:rsidR="00C17133" w:rsidRDefault="00C17133" w:rsidP="00BE7B32">
      <w:pPr>
        <w:spacing w:line="240" w:lineRule="auto"/>
        <w:ind w:left="-1134" w:right="-1135"/>
        <w:jc w:val="right"/>
      </w:pPr>
      <w:r>
        <w:t xml:space="preserve">Goiânia, ___ de ____ </w:t>
      </w:r>
      <w:proofErr w:type="spellStart"/>
      <w:r>
        <w:t>de</w:t>
      </w:r>
      <w:proofErr w:type="spellEnd"/>
      <w:r>
        <w:t xml:space="preserve"> ano</w:t>
      </w:r>
    </w:p>
    <w:p w:rsidR="00BE7B32" w:rsidRDefault="00BE7B32" w:rsidP="00BE7B32">
      <w:pPr>
        <w:spacing w:line="240" w:lineRule="auto"/>
        <w:ind w:left="-1134" w:right="-1135"/>
        <w:jc w:val="right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Examinador/Examinadora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  <w:bookmarkStart w:id="0" w:name="_GoBack"/>
      <w:bookmarkEnd w:id="0"/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4A" w:rsidRDefault="00B7324A" w:rsidP="00BD74F3">
      <w:pPr>
        <w:spacing w:after="0" w:line="240" w:lineRule="auto"/>
      </w:pPr>
      <w:r>
        <w:separator/>
      </w:r>
    </w:p>
  </w:endnote>
  <w:endnote w:type="continuationSeparator" w:id="0">
    <w:p w:rsidR="00B7324A" w:rsidRDefault="00B7324A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4A" w:rsidRDefault="00B7324A" w:rsidP="00BD74F3">
      <w:pPr>
        <w:spacing w:after="0" w:line="240" w:lineRule="auto"/>
      </w:pPr>
      <w:r>
        <w:separator/>
      </w:r>
    </w:p>
  </w:footnote>
  <w:footnote w:type="continuationSeparator" w:id="0">
    <w:p w:rsidR="00B7324A" w:rsidRDefault="00B7324A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46" w:rsidRDefault="00E16B46" w:rsidP="00E16B46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E16B46" w:rsidRDefault="00E16B46" w:rsidP="00E16B46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E16B46" w:rsidRDefault="00E16B46" w:rsidP="00E16B46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E16B46" w:rsidRDefault="00E16B46" w:rsidP="00E16B46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40329"/>
    <w:rsid w:val="00476344"/>
    <w:rsid w:val="00521B6C"/>
    <w:rsid w:val="006173C4"/>
    <w:rsid w:val="0067303B"/>
    <w:rsid w:val="006F123C"/>
    <w:rsid w:val="00B25CD6"/>
    <w:rsid w:val="00B7324A"/>
    <w:rsid w:val="00BD74F3"/>
    <w:rsid w:val="00BE7B32"/>
    <w:rsid w:val="00C17133"/>
    <w:rsid w:val="00D717BB"/>
    <w:rsid w:val="00DB3497"/>
    <w:rsid w:val="00E16B46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A0AD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2020-01-29T13:58:00Z</dcterms:created>
  <dcterms:modified xsi:type="dcterms:W3CDTF">2020-03-11T18:03:00Z</dcterms:modified>
</cp:coreProperties>
</file>